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27C9" w14:textId="77777777" w:rsidR="0025749F" w:rsidRDefault="004C7A0A" w:rsidP="004C7A0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5C93E29" w14:textId="77777777" w:rsidR="004C7A0A" w:rsidRDefault="004C7A0A" w:rsidP="0025749F">
      <w:pPr>
        <w:rPr>
          <w:rFonts w:hint="eastAsia"/>
        </w:rPr>
      </w:pPr>
      <w:r>
        <w:rPr>
          <w:rFonts w:hint="eastAsia"/>
        </w:rPr>
        <w:t>関東学生卓球連盟</w:t>
      </w:r>
    </w:p>
    <w:p w14:paraId="3462735A" w14:textId="4E7F5ACA" w:rsidR="004C7A0A" w:rsidRDefault="004C7A0A" w:rsidP="0025749F">
      <w:pPr>
        <w:rPr>
          <w:rFonts w:hint="eastAsia"/>
        </w:rPr>
      </w:pPr>
      <w:r>
        <w:rPr>
          <w:rFonts w:hint="eastAsia"/>
        </w:rPr>
        <w:t xml:space="preserve">会長　</w:t>
      </w:r>
      <w:r w:rsidR="00F53870">
        <w:rPr>
          <w:rFonts w:hint="eastAsia"/>
        </w:rPr>
        <w:t>葛西順一</w:t>
      </w:r>
      <w:r>
        <w:rPr>
          <w:rFonts w:hint="eastAsia"/>
        </w:rPr>
        <w:t xml:space="preserve">　殿</w:t>
      </w:r>
    </w:p>
    <w:p w14:paraId="3FF00FF9" w14:textId="77777777" w:rsidR="004C7A0A" w:rsidRDefault="004C7A0A" w:rsidP="004C7A0A">
      <w:pPr>
        <w:ind w:firstLineChars="2400" w:firstLine="5040"/>
        <w:jc w:val="right"/>
        <w:rPr>
          <w:rFonts w:hint="eastAsia"/>
        </w:rPr>
      </w:pPr>
      <w:r w:rsidRPr="004C7A0A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大学</w:t>
      </w:r>
    </w:p>
    <w:p w14:paraId="77A199D9" w14:textId="77777777" w:rsidR="004C7A0A" w:rsidRDefault="004C7A0A" w:rsidP="004C7A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名　　</w:t>
      </w:r>
      <w:r w:rsidRPr="004C7A0A">
        <w:rPr>
          <w:rFonts w:hint="eastAsia"/>
          <w:u w:val="single"/>
        </w:rPr>
        <w:t xml:space="preserve">　　　　　　　　　　　　</w:t>
      </w:r>
    </w:p>
    <w:p w14:paraId="0D98043C" w14:textId="77777777" w:rsidR="004937E7" w:rsidRPr="004937E7" w:rsidRDefault="004937E7" w:rsidP="0025749F">
      <w:pPr>
        <w:rPr>
          <w:rFonts w:hint="eastAsia"/>
        </w:rPr>
      </w:pPr>
    </w:p>
    <w:p w14:paraId="1BE72294" w14:textId="77777777" w:rsidR="004937E7" w:rsidRDefault="004937E7" w:rsidP="004937E7">
      <w:pPr>
        <w:jc w:val="center"/>
        <w:rPr>
          <w:rFonts w:hint="eastAsia"/>
        </w:rPr>
      </w:pPr>
      <w:r>
        <w:rPr>
          <w:rFonts w:hint="eastAsia"/>
        </w:rPr>
        <w:t>最終学年選手の別チーム名での大会出場申請書（１～３月のみ）</w:t>
      </w:r>
    </w:p>
    <w:p w14:paraId="0D2644C3" w14:textId="77777777" w:rsidR="004937E7" w:rsidRDefault="004937E7" w:rsidP="0025749F">
      <w:pPr>
        <w:rPr>
          <w:rFonts w:hint="eastAsia"/>
        </w:rPr>
      </w:pPr>
    </w:p>
    <w:p w14:paraId="10289AC6" w14:textId="77777777" w:rsidR="004C7A0A" w:rsidRDefault="004C7A0A" w:rsidP="0025749F">
      <w:pPr>
        <w:rPr>
          <w:rFonts w:hint="eastAsia"/>
        </w:rPr>
      </w:pPr>
      <w:r>
        <w:rPr>
          <w:rFonts w:hint="eastAsia"/>
        </w:rPr>
        <w:t>私は､現在、貴連盟に登録中の</w:t>
      </w:r>
      <w:r w:rsidR="00C36744" w:rsidRPr="009B497E">
        <w:rPr>
          <w:rFonts w:hint="eastAsia"/>
        </w:rPr>
        <w:t>最終登録年度</w:t>
      </w:r>
      <w:r w:rsidR="00C36744">
        <w:rPr>
          <w:rFonts w:hint="eastAsia"/>
        </w:rPr>
        <w:t>の</w:t>
      </w:r>
      <w:r>
        <w:rPr>
          <w:rFonts w:hint="eastAsia"/>
        </w:rPr>
        <w:t>選手です</w:t>
      </w:r>
      <w:r w:rsidR="00C36744">
        <w:rPr>
          <w:rFonts w:hint="eastAsia"/>
        </w:rPr>
        <w:t>。</w:t>
      </w:r>
    </w:p>
    <w:p w14:paraId="00C65EAC" w14:textId="77777777" w:rsidR="004C7A0A" w:rsidRDefault="00C36744" w:rsidP="0025749F">
      <w:pPr>
        <w:rPr>
          <w:rFonts w:hint="eastAsia"/>
        </w:rPr>
      </w:pPr>
      <w:r>
        <w:rPr>
          <w:rFonts w:hint="eastAsia"/>
        </w:rPr>
        <w:t>貴連盟内規第</w:t>
      </w:r>
      <w:r>
        <w:rPr>
          <w:rFonts w:hint="eastAsia"/>
        </w:rPr>
        <w:t>3</w:t>
      </w:r>
      <w:r>
        <w:rPr>
          <w:rFonts w:hint="eastAsia"/>
        </w:rPr>
        <w:t>条４項に則り、下記の通り､</w:t>
      </w:r>
      <w:r w:rsidRPr="009B497E">
        <w:rPr>
          <w:rFonts w:hint="eastAsia"/>
        </w:rPr>
        <w:t>所属大学以外のチーム名を用いて試合に出場</w:t>
      </w:r>
      <w:r>
        <w:rPr>
          <w:rFonts w:hint="eastAsia"/>
        </w:rPr>
        <w:t>したいと思いますので､ここに申請させていただきます。</w:t>
      </w:r>
      <w:r w:rsidR="006F13AF">
        <w:rPr>
          <w:rFonts w:hint="eastAsia"/>
        </w:rPr>
        <w:t>宜しくお願いします。</w:t>
      </w:r>
    </w:p>
    <w:p w14:paraId="552A9D90" w14:textId="77777777" w:rsidR="00C36744" w:rsidRDefault="00C36744" w:rsidP="0025749F">
      <w:pPr>
        <w:rPr>
          <w:rFonts w:hint="eastAsia"/>
        </w:rPr>
      </w:pPr>
    </w:p>
    <w:p w14:paraId="5EEB762D" w14:textId="77777777" w:rsidR="00C36744" w:rsidRDefault="00C36744" w:rsidP="0025749F">
      <w:pPr>
        <w:rPr>
          <w:rFonts w:hint="eastAsia"/>
        </w:rPr>
      </w:pPr>
      <w:r>
        <w:rPr>
          <w:rFonts w:hint="eastAsia"/>
        </w:rPr>
        <w:t>大会名　：</w:t>
      </w:r>
      <w:r w:rsidRPr="00C36744">
        <w:rPr>
          <w:rFonts w:hint="eastAsia"/>
          <w:u w:val="single"/>
        </w:rPr>
        <w:t xml:space="preserve">　　　　　　　　　　　　　　　　　　　　　　　　　　　</w:t>
      </w:r>
    </w:p>
    <w:p w14:paraId="0A2191FD" w14:textId="77777777" w:rsidR="00C36744" w:rsidRDefault="00C36744" w:rsidP="0025749F">
      <w:pPr>
        <w:rPr>
          <w:rFonts w:hint="eastAsia"/>
        </w:rPr>
      </w:pPr>
    </w:p>
    <w:p w14:paraId="44EA5121" w14:textId="77777777" w:rsidR="00C36744" w:rsidRDefault="00C36744" w:rsidP="0025749F">
      <w:pPr>
        <w:rPr>
          <w:rFonts w:hint="eastAsia"/>
        </w:rPr>
      </w:pPr>
      <w:r>
        <w:rPr>
          <w:rFonts w:hint="eastAsia"/>
        </w:rPr>
        <w:t xml:space="preserve">大会日時：　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日（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）～　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日（</w:t>
      </w:r>
      <w:r w:rsidRPr="00C36744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14:paraId="6C373DFF" w14:textId="77777777" w:rsidR="00C36744" w:rsidRDefault="00C36744" w:rsidP="0025749F">
      <w:pPr>
        <w:rPr>
          <w:rFonts w:hint="eastAsia"/>
        </w:rPr>
      </w:pPr>
    </w:p>
    <w:p w14:paraId="1E5245C4" w14:textId="77777777" w:rsidR="006F13AF" w:rsidRDefault="006F13AF" w:rsidP="0025749F">
      <w:pPr>
        <w:rPr>
          <w:rFonts w:hint="eastAsia"/>
        </w:rPr>
      </w:pPr>
      <w:r>
        <w:rPr>
          <w:rFonts w:hint="eastAsia"/>
        </w:rPr>
        <w:t>大会会場：</w:t>
      </w:r>
      <w:r w:rsidRPr="00C36744">
        <w:rPr>
          <w:rFonts w:hint="eastAsia"/>
          <w:u w:val="single"/>
        </w:rPr>
        <w:t xml:space="preserve">　　　　　　　　　　　　　　　　　　　　　　　　　　　</w:t>
      </w:r>
    </w:p>
    <w:p w14:paraId="554B39DB" w14:textId="77777777" w:rsidR="00C36744" w:rsidRDefault="00C36744" w:rsidP="0025749F">
      <w:pPr>
        <w:rPr>
          <w:rFonts w:hint="eastAsia"/>
        </w:rPr>
      </w:pPr>
    </w:p>
    <w:p w14:paraId="41F7759A" w14:textId="77777777" w:rsidR="004C7A0A" w:rsidRDefault="00C36744" w:rsidP="0025749F">
      <w:pPr>
        <w:rPr>
          <w:rFonts w:hint="eastAsia"/>
        </w:rPr>
      </w:pPr>
      <w:r>
        <w:rPr>
          <w:rFonts w:hint="eastAsia"/>
        </w:rPr>
        <w:t>大会出場チーム名：</w:t>
      </w:r>
      <w:r w:rsidRPr="00C36744">
        <w:rPr>
          <w:rFonts w:hint="eastAsia"/>
          <w:u w:val="single"/>
        </w:rPr>
        <w:t xml:space="preserve">　　　　　　　　　　　　　　　　　　　　　　　　　　　</w:t>
      </w:r>
    </w:p>
    <w:p w14:paraId="4D677620" w14:textId="77777777" w:rsidR="004937E7" w:rsidRDefault="004937E7" w:rsidP="006F13AF">
      <w:pPr>
        <w:ind w:left="210" w:hangingChars="100" w:hanging="210"/>
        <w:rPr>
          <w:rFonts w:hint="eastAsia"/>
        </w:rPr>
      </w:pPr>
    </w:p>
    <w:p w14:paraId="152B9A05" w14:textId="77777777" w:rsidR="004937E7" w:rsidRDefault="006F13AF" w:rsidP="006F13AF">
      <w:pPr>
        <w:ind w:left="210" w:hangingChars="100" w:hanging="210"/>
        <w:rPr>
          <w:rFonts w:hint="eastAsia"/>
        </w:rPr>
      </w:pPr>
      <w:r>
        <w:rPr>
          <w:rFonts w:hint="eastAsia"/>
        </w:rPr>
        <w:t>※出場を認めない場合もありえます。</w:t>
      </w:r>
    </w:p>
    <w:p w14:paraId="44C076FA" w14:textId="77777777" w:rsidR="006F13AF" w:rsidRDefault="006F13AF" w:rsidP="004937E7">
      <w:pPr>
        <w:ind w:leftChars="100" w:left="210"/>
        <w:rPr>
          <w:rFonts w:hint="eastAsia"/>
        </w:rPr>
      </w:pPr>
      <w:r>
        <w:rPr>
          <w:rFonts w:hint="eastAsia"/>
        </w:rPr>
        <w:t>学連からの連絡が確実に受けられる連絡先を記入ください。</w:t>
      </w:r>
    </w:p>
    <w:p w14:paraId="26A12166" w14:textId="77777777" w:rsidR="004937E7" w:rsidRDefault="004937E7" w:rsidP="004937E7">
      <w:pPr>
        <w:ind w:leftChars="100" w:left="210"/>
        <w:rPr>
          <w:rFonts w:hint="eastAsia"/>
        </w:rPr>
      </w:pPr>
    </w:p>
    <w:p w14:paraId="0E8B11F6" w14:textId="77777777" w:rsidR="006F13AF" w:rsidRDefault="006F13AF" w:rsidP="006F13AF">
      <w:pPr>
        <w:rPr>
          <w:rFonts w:hint="eastAsia"/>
        </w:rPr>
      </w:pPr>
      <w:r>
        <w:rPr>
          <w:rFonts w:hint="eastAsia"/>
        </w:rPr>
        <w:t>ＴＥＬ：</w:t>
      </w:r>
      <w:r w:rsidRPr="00C36744">
        <w:rPr>
          <w:rFonts w:hint="eastAsia"/>
          <w:u w:val="single"/>
        </w:rPr>
        <w:t xml:space="preserve">　　　　　　　　　　　　　　　</w:t>
      </w:r>
      <w:r w:rsidRPr="006F13AF">
        <w:rPr>
          <w:rFonts w:hint="eastAsia"/>
        </w:rPr>
        <w:t xml:space="preserve">　</w:t>
      </w:r>
      <w:r>
        <w:rPr>
          <w:rFonts w:hint="eastAsia"/>
        </w:rPr>
        <w:t>ＦＡＸ：</w:t>
      </w:r>
      <w:r w:rsidRPr="00C36744">
        <w:rPr>
          <w:rFonts w:hint="eastAsia"/>
          <w:u w:val="single"/>
        </w:rPr>
        <w:t xml:space="preserve">　　　　　　　　　　　　　　　</w:t>
      </w:r>
      <w:r w:rsidRPr="006F13AF">
        <w:rPr>
          <w:rFonts w:hint="eastAsia"/>
        </w:rPr>
        <w:t xml:space="preserve">　</w:t>
      </w:r>
    </w:p>
    <w:p w14:paraId="083CBDEC" w14:textId="77777777" w:rsidR="006F13AF" w:rsidRPr="004937E7" w:rsidRDefault="006F13AF" w:rsidP="0025749F">
      <w:pPr>
        <w:rPr>
          <w:rFonts w:hint="eastAsia"/>
        </w:rPr>
      </w:pPr>
    </w:p>
    <w:p w14:paraId="1D4EB904" w14:textId="77777777" w:rsidR="006F13AF" w:rsidRDefault="006F13AF" w:rsidP="0025749F">
      <w:pPr>
        <w:rPr>
          <w:rFonts w:hint="eastAsia"/>
        </w:rPr>
      </w:pPr>
      <w:r>
        <w:rPr>
          <w:rFonts w:hint="eastAsia"/>
        </w:rPr>
        <w:t>メール：</w:t>
      </w:r>
      <w:r w:rsidRPr="00C3674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C36744">
        <w:rPr>
          <w:rFonts w:hint="eastAsia"/>
          <w:u w:val="single"/>
        </w:rPr>
        <w:t xml:space="preserve">　</w:t>
      </w:r>
      <w:r w:rsidRPr="006F13AF">
        <w:rPr>
          <w:rFonts w:hint="eastAsia"/>
        </w:rPr>
        <w:t xml:space="preserve">　</w:t>
      </w:r>
    </w:p>
    <w:p w14:paraId="701C7D5B" w14:textId="77777777" w:rsidR="00C36744" w:rsidRDefault="00C36744" w:rsidP="0025749F">
      <w:pPr>
        <w:rPr>
          <w:rFonts w:hint="eastAsia"/>
        </w:rPr>
      </w:pPr>
      <w:r>
        <w:rPr>
          <w:rFonts w:hint="eastAsia"/>
        </w:rPr>
        <w:t>（参　考）関東学生卓球連盟・内規</w:t>
      </w:r>
      <w:r w:rsidR="006F13AF">
        <w:rPr>
          <w:rFonts w:hint="eastAsia"/>
        </w:rPr>
        <w:t>・第１章　順守事項</w:t>
      </w:r>
      <w:r>
        <w:rPr>
          <w:rFonts w:hint="eastAsia"/>
        </w:rPr>
        <w:t>（抜粋）</w:t>
      </w:r>
    </w:p>
    <w:p w14:paraId="10020106" w14:textId="77777777" w:rsidR="00BE2F87" w:rsidRDefault="00BE2F87" w:rsidP="00C36744">
      <w:pPr>
        <w:ind w:firstLineChars="100" w:firstLine="210"/>
        <w:rPr>
          <w:rFonts w:hint="eastAsia"/>
        </w:rPr>
      </w:pPr>
      <w:r>
        <w:rPr>
          <w:rFonts w:hint="eastAsia"/>
        </w:rPr>
        <w:t>第３条　本連盟の加盟校</w:t>
      </w:r>
      <w:r w:rsidR="00E91227">
        <w:rPr>
          <w:rFonts w:hint="eastAsia"/>
        </w:rPr>
        <w:t>、役員</w:t>
      </w:r>
      <w:r>
        <w:rPr>
          <w:rFonts w:hint="eastAsia"/>
        </w:rPr>
        <w:t>および登録</w:t>
      </w:r>
      <w:r w:rsidR="00E91227">
        <w:rPr>
          <w:rFonts w:hint="eastAsia"/>
        </w:rPr>
        <w:t>者</w:t>
      </w:r>
      <w:r>
        <w:rPr>
          <w:rFonts w:hint="eastAsia"/>
        </w:rPr>
        <w:t>は､下記の各項を順守しなければならない。</w:t>
      </w:r>
    </w:p>
    <w:p w14:paraId="37EE0B7C" w14:textId="77777777" w:rsidR="00BE2F87" w:rsidRDefault="004C7A0A" w:rsidP="00C36744">
      <w:pPr>
        <w:ind w:firstLineChars="500" w:firstLine="1050"/>
        <w:rPr>
          <w:rFonts w:hint="eastAsia"/>
        </w:rPr>
      </w:pPr>
      <w:r>
        <w:rPr>
          <w:rFonts w:hint="eastAsia"/>
        </w:rPr>
        <w:t>（中　略）</w:t>
      </w:r>
    </w:p>
    <w:p w14:paraId="423B78C0" w14:textId="77777777" w:rsidR="006F13AF" w:rsidRDefault="00BE2F87" w:rsidP="009B497E">
      <w:pPr>
        <w:rPr>
          <w:rFonts w:hint="eastAsia"/>
        </w:rPr>
      </w:pPr>
      <w:r>
        <w:rPr>
          <w:rFonts w:hint="eastAsia"/>
        </w:rPr>
        <w:t xml:space="preserve">　　　　　４．</w:t>
      </w:r>
      <w:r w:rsidR="009B497E" w:rsidRPr="009B497E">
        <w:rPr>
          <w:rFonts w:hint="eastAsia"/>
        </w:rPr>
        <w:t>最終登録年度における登録選手は、その年の１２月３１日までは他学年と</w:t>
      </w:r>
      <w:r w:rsidR="009B497E">
        <w:br/>
      </w:r>
      <w:r w:rsidR="009B497E">
        <w:rPr>
          <w:rFonts w:hint="eastAsia"/>
        </w:rPr>
        <w:t xml:space="preserve">　　　　　　　</w:t>
      </w:r>
      <w:r w:rsidR="009B497E" w:rsidRPr="009B497E">
        <w:rPr>
          <w:rFonts w:hint="eastAsia"/>
        </w:rPr>
        <w:t>同等に、厳格な登録規制を受ける。その後、１月１日から３月３１日まで</w:t>
      </w:r>
      <w:r w:rsidR="009B497E">
        <w:br/>
      </w:r>
      <w:r w:rsidR="009B497E">
        <w:rPr>
          <w:rFonts w:hint="eastAsia"/>
        </w:rPr>
        <w:t xml:space="preserve">　　　　　　　</w:t>
      </w:r>
      <w:r w:rsidR="009B497E" w:rsidRPr="009B497E">
        <w:rPr>
          <w:rFonts w:hint="eastAsia"/>
        </w:rPr>
        <w:t>の３ヶ月間に関しては、事前に書面にて本連盟に対して届け出を行なった</w:t>
      </w:r>
      <w:r w:rsidR="009B497E">
        <w:br/>
      </w:r>
      <w:r w:rsidR="009B497E">
        <w:rPr>
          <w:rFonts w:hint="eastAsia"/>
        </w:rPr>
        <w:t xml:space="preserve">　　　　　　　</w:t>
      </w:r>
      <w:r w:rsidR="009B497E" w:rsidRPr="009B497E">
        <w:rPr>
          <w:rFonts w:hint="eastAsia"/>
        </w:rPr>
        <w:t>場合、本来の所属大学以外のチーム名を用いて試合に出場することを認め</w:t>
      </w:r>
      <w:r w:rsidR="009B497E">
        <w:br/>
      </w:r>
      <w:r w:rsidR="009B497E">
        <w:rPr>
          <w:rFonts w:hint="eastAsia"/>
        </w:rPr>
        <w:t xml:space="preserve">　　　　　　　</w:t>
      </w:r>
      <w:r w:rsidR="009B497E" w:rsidRPr="009B497E">
        <w:rPr>
          <w:rFonts w:hint="eastAsia"/>
        </w:rPr>
        <w:t>る場合もある。</w:t>
      </w:r>
    </w:p>
    <w:p w14:paraId="7E943C62" w14:textId="77777777" w:rsidR="004937E7" w:rsidRDefault="004937E7" w:rsidP="004937E7">
      <w:pPr>
        <w:rPr>
          <w:rFonts w:hint="eastAsia"/>
        </w:rPr>
      </w:pPr>
      <w:r>
        <w:rPr>
          <w:rFonts w:hint="eastAsia"/>
        </w:rPr>
        <w:t>※関東学連事務所にメール、またはＦＡＸで申請してください。</w:t>
      </w:r>
    </w:p>
    <w:p w14:paraId="17DD6541" w14:textId="77777777" w:rsidR="00C36744" w:rsidRDefault="004937E7" w:rsidP="004937E7">
      <w:pPr>
        <w:rPr>
          <w:rFonts w:hint="eastAsia"/>
        </w:rPr>
      </w:pPr>
      <w:r>
        <w:rPr>
          <w:rFonts w:hint="eastAsia"/>
        </w:rPr>
        <w:t xml:space="preserve">メール：　</w:t>
      </w:r>
      <w:r w:rsidRPr="00A24357">
        <w:rPr>
          <w:rFonts w:hint="eastAsia"/>
        </w:rPr>
        <w:t>japan_kanto_sttf@yahoo.co.jp</w:t>
      </w:r>
      <w:r w:rsidRPr="00A24357">
        <w:rPr>
          <w:rFonts w:hint="eastAsia"/>
        </w:rPr>
        <w:t xml:space="preserve">　</w:t>
      </w:r>
      <w:r>
        <w:rPr>
          <w:rFonts w:hint="eastAsia"/>
        </w:rPr>
        <w:t xml:space="preserve">　ＦＡＸ番号：０３－３４９６－９６６８</w:t>
      </w:r>
    </w:p>
    <w:sectPr w:rsidR="00C36744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4333" w14:textId="77777777" w:rsidR="00B8584E" w:rsidRDefault="00B8584E">
      <w:r>
        <w:separator/>
      </w:r>
    </w:p>
  </w:endnote>
  <w:endnote w:type="continuationSeparator" w:id="0">
    <w:p w14:paraId="5720E986" w14:textId="77777777" w:rsidR="00B8584E" w:rsidRDefault="00B8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2ED6" w14:textId="77777777" w:rsidR="006F13AF" w:rsidRDefault="006F13AF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C47CD9">
      <w:rPr>
        <w:rFonts w:ascii="Times New Roman" w:hAnsi="Times New Roman"/>
        <w:noProof/>
        <w:kern w:val="0"/>
        <w:sz w:val="20"/>
      </w:rPr>
      <w:t>0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033F" w14:textId="77777777" w:rsidR="00B8584E" w:rsidRDefault="00B8584E">
      <w:r>
        <w:separator/>
      </w:r>
    </w:p>
  </w:footnote>
  <w:footnote w:type="continuationSeparator" w:id="0">
    <w:p w14:paraId="147B1197" w14:textId="77777777" w:rsidR="00B8584E" w:rsidRDefault="00B8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38E"/>
    <w:multiLevelType w:val="singleLevel"/>
    <w:tmpl w:val="A4EED19E"/>
    <w:lvl w:ilvl="0">
      <w:start w:val="4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15B16CEA"/>
    <w:multiLevelType w:val="singleLevel"/>
    <w:tmpl w:val="23C0D26A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437BBB"/>
    <w:multiLevelType w:val="multilevel"/>
    <w:tmpl w:val="58CE3A00"/>
    <w:lvl w:ilvl="0">
      <w:start w:val="1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3" w15:restartNumberingAfterBreak="0">
    <w:nsid w:val="2CF0418A"/>
    <w:multiLevelType w:val="hybridMultilevel"/>
    <w:tmpl w:val="5A3AC0E6"/>
    <w:lvl w:ilvl="0" w:tplc="808290A4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DE857F9"/>
    <w:multiLevelType w:val="singleLevel"/>
    <w:tmpl w:val="7B90AE44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33947004"/>
    <w:multiLevelType w:val="singleLevel"/>
    <w:tmpl w:val="4E66FA30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6" w15:restartNumberingAfterBreak="0">
    <w:nsid w:val="34B95562"/>
    <w:multiLevelType w:val="singleLevel"/>
    <w:tmpl w:val="8BB2D7C2"/>
    <w:lvl w:ilvl="0">
      <w:start w:val="4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D23221A"/>
    <w:multiLevelType w:val="singleLevel"/>
    <w:tmpl w:val="12386DC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427E1A37"/>
    <w:multiLevelType w:val="singleLevel"/>
    <w:tmpl w:val="B8DA0AD2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9" w15:restartNumberingAfterBreak="0">
    <w:nsid w:val="4EAB2982"/>
    <w:multiLevelType w:val="multilevel"/>
    <w:tmpl w:val="8FA65FEE"/>
    <w:lvl w:ilvl="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正楷書体-PRO" w:eastAsia="HG正楷書体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EE1551C"/>
    <w:multiLevelType w:val="multilevel"/>
    <w:tmpl w:val="5832D1E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Century" w:cs="Times New Roman" w:hint="eastAsia"/>
      </w:rPr>
    </w:lvl>
    <w:lvl w:ilvl="1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正楷書体-PRO" w:eastAsia="HG正楷書体-PRO" w:hAnsi="Century" w:cs="Times New Roman" w:hint="eastAsia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E7B0F"/>
    <w:multiLevelType w:val="singleLevel"/>
    <w:tmpl w:val="9E466C76"/>
    <w:lvl w:ilvl="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2" w15:restartNumberingAfterBreak="0">
    <w:nsid w:val="551C4E9C"/>
    <w:multiLevelType w:val="singleLevel"/>
    <w:tmpl w:val="DECAAB9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3" w15:restartNumberingAfterBreak="0">
    <w:nsid w:val="6286072F"/>
    <w:multiLevelType w:val="singleLevel"/>
    <w:tmpl w:val="84DEDFF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14" w15:restartNumberingAfterBreak="0">
    <w:nsid w:val="65FA6827"/>
    <w:multiLevelType w:val="singleLevel"/>
    <w:tmpl w:val="C25AA050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67562CCA"/>
    <w:multiLevelType w:val="multilevel"/>
    <w:tmpl w:val="67709F8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>
      <w:start w:val="1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HG正楷書体-PRO" w:eastAsia="HG正楷書体-PRO" w:hAnsi="Century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A51476"/>
    <w:multiLevelType w:val="singleLevel"/>
    <w:tmpl w:val="510A6AD2"/>
    <w:lvl w:ilvl="0">
      <w:start w:val="2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7" w15:restartNumberingAfterBreak="0">
    <w:nsid w:val="6E590E83"/>
    <w:multiLevelType w:val="singleLevel"/>
    <w:tmpl w:val="B4D6F61C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6EA04B9B"/>
    <w:multiLevelType w:val="singleLevel"/>
    <w:tmpl w:val="73CCDA98"/>
    <w:lvl w:ilvl="0">
      <w:start w:val="2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9" w15:restartNumberingAfterBreak="0">
    <w:nsid w:val="6F927D6E"/>
    <w:multiLevelType w:val="singleLevel"/>
    <w:tmpl w:val="6106AB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76AE330C"/>
    <w:multiLevelType w:val="singleLevel"/>
    <w:tmpl w:val="065665CC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num w:numId="1" w16cid:durableId="1005939432">
    <w:abstractNumId w:val="19"/>
  </w:num>
  <w:num w:numId="2" w16cid:durableId="501316462">
    <w:abstractNumId w:val="16"/>
  </w:num>
  <w:num w:numId="3" w16cid:durableId="1906212663">
    <w:abstractNumId w:val="7"/>
  </w:num>
  <w:num w:numId="4" w16cid:durableId="624314086">
    <w:abstractNumId w:val="4"/>
  </w:num>
  <w:num w:numId="5" w16cid:durableId="386951504">
    <w:abstractNumId w:val="18"/>
  </w:num>
  <w:num w:numId="6" w16cid:durableId="1916940480">
    <w:abstractNumId w:val="12"/>
  </w:num>
  <w:num w:numId="7" w16cid:durableId="2060013108">
    <w:abstractNumId w:val="20"/>
  </w:num>
  <w:num w:numId="8" w16cid:durableId="1739092780">
    <w:abstractNumId w:val="13"/>
  </w:num>
  <w:num w:numId="9" w16cid:durableId="617954618">
    <w:abstractNumId w:val="6"/>
  </w:num>
  <w:num w:numId="10" w16cid:durableId="327751273">
    <w:abstractNumId w:val="15"/>
  </w:num>
  <w:num w:numId="11" w16cid:durableId="1636447036">
    <w:abstractNumId w:val="9"/>
  </w:num>
  <w:num w:numId="12" w16cid:durableId="1220164195">
    <w:abstractNumId w:val="10"/>
  </w:num>
  <w:num w:numId="13" w16cid:durableId="937100679">
    <w:abstractNumId w:val="2"/>
  </w:num>
  <w:num w:numId="14" w16cid:durableId="1204903435">
    <w:abstractNumId w:val="0"/>
  </w:num>
  <w:num w:numId="15" w16cid:durableId="297227739">
    <w:abstractNumId w:val="11"/>
  </w:num>
  <w:num w:numId="16" w16cid:durableId="1747149593">
    <w:abstractNumId w:val="8"/>
  </w:num>
  <w:num w:numId="17" w16cid:durableId="1885172203">
    <w:abstractNumId w:val="5"/>
  </w:num>
  <w:num w:numId="18" w16cid:durableId="50010296">
    <w:abstractNumId w:val="3"/>
  </w:num>
  <w:num w:numId="19" w16cid:durableId="138813327">
    <w:abstractNumId w:val="17"/>
  </w:num>
  <w:num w:numId="20" w16cid:durableId="1722092065">
    <w:abstractNumId w:val="1"/>
  </w:num>
  <w:num w:numId="21" w16cid:durableId="11675555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2"/>
    <w:rsid w:val="00021D81"/>
    <w:rsid w:val="0004112C"/>
    <w:rsid w:val="000633A4"/>
    <w:rsid w:val="000731E0"/>
    <w:rsid w:val="00081B63"/>
    <w:rsid w:val="000D04EA"/>
    <w:rsid w:val="000F4178"/>
    <w:rsid w:val="00100EB0"/>
    <w:rsid w:val="001216D5"/>
    <w:rsid w:val="001253D6"/>
    <w:rsid w:val="00165793"/>
    <w:rsid w:val="001759D4"/>
    <w:rsid w:val="001C1DB0"/>
    <w:rsid w:val="001E1E55"/>
    <w:rsid w:val="0025749F"/>
    <w:rsid w:val="002B1756"/>
    <w:rsid w:val="003249A4"/>
    <w:rsid w:val="00336E80"/>
    <w:rsid w:val="00337EB2"/>
    <w:rsid w:val="003754EC"/>
    <w:rsid w:val="00376FA6"/>
    <w:rsid w:val="00387A85"/>
    <w:rsid w:val="003D580B"/>
    <w:rsid w:val="003E1DA8"/>
    <w:rsid w:val="004064B1"/>
    <w:rsid w:val="00412432"/>
    <w:rsid w:val="0042405D"/>
    <w:rsid w:val="004937E7"/>
    <w:rsid w:val="004C377D"/>
    <w:rsid w:val="004C7A0A"/>
    <w:rsid w:val="004E1F3F"/>
    <w:rsid w:val="004E7BF2"/>
    <w:rsid w:val="005A64D6"/>
    <w:rsid w:val="00616557"/>
    <w:rsid w:val="006D4C79"/>
    <w:rsid w:val="006D5887"/>
    <w:rsid w:val="006D71E6"/>
    <w:rsid w:val="006E25AD"/>
    <w:rsid w:val="006F13AF"/>
    <w:rsid w:val="007243AF"/>
    <w:rsid w:val="00736391"/>
    <w:rsid w:val="00774CAB"/>
    <w:rsid w:val="00782279"/>
    <w:rsid w:val="007C03CA"/>
    <w:rsid w:val="007E6D4D"/>
    <w:rsid w:val="0080679A"/>
    <w:rsid w:val="00815F23"/>
    <w:rsid w:val="0084595C"/>
    <w:rsid w:val="00857302"/>
    <w:rsid w:val="008C343D"/>
    <w:rsid w:val="0091353D"/>
    <w:rsid w:val="009141EC"/>
    <w:rsid w:val="00925DA1"/>
    <w:rsid w:val="0099012C"/>
    <w:rsid w:val="00995EDF"/>
    <w:rsid w:val="009B497E"/>
    <w:rsid w:val="009C7ECE"/>
    <w:rsid w:val="009D1FE1"/>
    <w:rsid w:val="009D3BC5"/>
    <w:rsid w:val="009E02A3"/>
    <w:rsid w:val="009E1CA2"/>
    <w:rsid w:val="009F024B"/>
    <w:rsid w:val="009F21C3"/>
    <w:rsid w:val="00A75978"/>
    <w:rsid w:val="00A85566"/>
    <w:rsid w:val="00AB0AE5"/>
    <w:rsid w:val="00AE04FC"/>
    <w:rsid w:val="00B27ED3"/>
    <w:rsid w:val="00B5156D"/>
    <w:rsid w:val="00B83F5A"/>
    <w:rsid w:val="00B8584E"/>
    <w:rsid w:val="00BE2F87"/>
    <w:rsid w:val="00BE4934"/>
    <w:rsid w:val="00C36744"/>
    <w:rsid w:val="00C42FAD"/>
    <w:rsid w:val="00C47CD9"/>
    <w:rsid w:val="00C74B13"/>
    <w:rsid w:val="00CB0C56"/>
    <w:rsid w:val="00D347C2"/>
    <w:rsid w:val="00D40AB5"/>
    <w:rsid w:val="00D651BC"/>
    <w:rsid w:val="00D67644"/>
    <w:rsid w:val="00DF5821"/>
    <w:rsid w:val="00DF5A8A"/>
    <w:rsid w:val="00E168E5"/>
    <w:rsid w:val="00E579E3"/>
    <w:rsid w:val="00E850E2"/>
    <w:rsid w:val="00E91227"/>
    <w:rsid w:val="00EA3F09"/>
    <w:rsid w:val="00EB793B"/>
    <w:rsid w:val="00EF6E12"/>
    <w:rsid w:val="00F03CA4"/>
    <w:rsid w:val="00F14FC2"/>
    <w:rsid w:val="00F21BBF"/>
    <w:rsid w:val="00F27161"/>
    <w:rsid w:val="00F53870"/>
    <w:rsid w:val="00F833AC"/>
    <w:rsid w:val="00FE299D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4D87C"/>
  <w15:chartTrackingRefBased/>
  <w15:docId w15:val="{B577EB5F-F1AD-45EC-B23B-C625CCEF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日本学生卓球連盟事業実施細則</vt:lpstr>
      <vt:lpstr>日本学生卓球連盟事業実施細則</vt:lpstr>
    </vt:vector>
  </TitlesOfParts>
  <Company>FM-USER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日本学生卓球連盟事業実施細則</dc:title>
  <dc:subject/>
  <dc:creator>恒川　明久</dc:creator>
  <cp:keywords/>
  <cp:lastModifiedBy>明久 恒川</cp:lastModifiedBy>
  <cp:revision>3</cp:revision>
  <cp:lastPrinted>2005-07-24T11:14:00Z</cp:lastPrinted>
  <dcterms:created xsi:type="dcterms:W3CDTF">2024-10-10T23:31:00Z</dcterms:created>
  <dcterms:modified xsi:type="dcterms:W3CDTF">2024-10-10T23:31:00Z</dcterms:modified>
</cp:coreProperties>
</file>